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32" w:rsidRPr="00E85732" w:rsidRDefault="00F30E7D" w:rsidP="00E8573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Смотр строя и песни.</w:t>
      </w:r>
    </w:p>
    <w:p w:rsidR="00011C50" w:rsidRPr="00F30E7D" w:rsidRDefault="00F30E7D">
      <w:pPr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 xml:space="preserve"> В спортивном зале школы прошло традиционное мероприятие - «Смотр строя и песни». В программу конкурса были включены строевые приемы с элементами строевого устава Вооруженных сил РФ. Учащиеся 2-11 классов показывали, насколько хорошо они овладели солдатскими «премудростями». Командующий смотром </w:t>
      </w:r>
      <w:proofErr w:type="spellStart"/>
      <w:r w:rsidRPr="00F30E7D">
        <w:rPr>
          <w:rFonts w:ascii="Times New Roman" w:hAnsi="Times New Roman" w:cs="Times New Roman"/>
          <w:sz w:val="28"/>
          <w:szCs w:val="28"/>
        </w:rPr>
        <w:t>Рабенко</w:t>
      </w:r>
      <w:proofErr w:type="spellEnd"/>
      <w:r w:rsidRPr="00F30E7D">
        <w:rPr>
          <w:rFonts w:ascii="Times New Roman" w:hAnsi="Times New Roman" w:cs="Times New Roman"/>
          <w:sz w:val="28"/>
          <w:szCs w:val="28"/>
        </w:rPr>
        <w:t xml:space="preserve"> В.И. каждому классу давал команды для выполнения, командиры отрядов учились правильно сдавать рапорт. Справедливое жюри в составе: </w:t>
      </w:r>
      <w:proofErr w:type="spellStart"/>
      <w:r w:rsidRPr="00F30E7D">
        <w:rPr>
          <w:rFonts w:ascii="Times New Roman" w:hAnsi="Times New Roman" w:cs="Times New Roman"/>
          <w:sz w:val="28"/>
          <w:szCs w:val="28"/>
        </w:rPr>
        <w:t>Лопиной</w:t>
      </w:r>
      <w:proofErr w:type="spellEnd"/>
      <w:r w:rsidRPr="00F30E7D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F30E7D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Pr="00F30E7D">
        <w:rPr>
          <w:rFonts w:ascii="Times New Roman" w:hAnsi="Times New Roman" w:cs="Times New Roman"/>
          <w:sz w:val="28"/>
          <w:szCs w:val="28"/>
        </w:rPr>
        <w:t xml:space="preserve"> А.Д., Жаринова Н.В. оценивало результаты конкурса. Стало доброй традицией приглашать в жюри </w:t>
      </w:r>
      <w:proofErr w:type="spellStart"/>
      <w:r w:rsidRPr="00F30E7D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Pr="00F30E7D">
        <w:rPr>
          <w:rFonts w:ascii="Times New Roman" w:hAnsi="Times New Roman" w:cs="Times New Roman"/>
          <w:sz w:val="28"/>
          <w:szCs w:val="28"/>
        </w:rPr>
        <w:t xml:space="preserve"> А.Д. – участника боевых действий в Афганистане. Победителями смотра стали учащиеся 3, 7 и 8 классов. Отряд 7 класса, состоявший из девчонок и одного мальчишки, в очередной раз доказал, что «слабый пол» может многое!</w:t>
      </w:r>
    </w:p>
    <w:p w:rsidR="00E85732" w:rsidRDefault="00E85732">
      <w:pPr>
        <w:rPr>
          <w:rFonts w:ascii="Times New Roman" w:hAnsi="Times New Roman" w:cs="Times New Roman"/>
        </w:rPr>
      </w:pPr>
    </w:p>
    <w:p w:rsidR="00E85732" w:rsidRDefault="00E85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30E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76157" cy="2531776"/>
            <wp:effectExtent l="19050" t="0" r="0" b="0"/>
            <wp:docPr id="6" name="Рисунок 4" descr="\\server-vsh\NET_DOC\Учитель\1_Папка обмена\все фотографии\2014-2015\Смотр строя и песни\DSCN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vsh\NET_DOC\Учитель\1_Папка обмена\все фотографии\2014-2015\Смотр строя и песни\DSCN0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64" cy="253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7D" w:rsidRDefault="00E85732" w:rsidP="00F30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30E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14220" cy="2560320"/>
            <wp:effectExtent l="19050" t="0" r="0" b="0"/>
            <wp:docPr id="5" name="Рисунок 3" descr="\\server-vsh\NET_DOC\Учитель\1_Папка обмена\все фотографии\2014-2015\Смотр строя и песни\DSCN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vsh\NET_DOC\Учитель\1_Папка обмена\все фотографии\2014-2015\Смотр строя и песни\DSCN0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67" cy="256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32" w:rsidRPr="00F30E7D" w:rsidRDefault="00F30E7D" w:rsidP="00F30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85732" w:rsidRPr="00F30E7D" w:rsidSect="00E85732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12F"/>
    <w:rsid w:val="00011C50"/>
    <w:rsid w:val="007F09A0"/>
    <w:rsid w:val="008F696A"/>
    <w:rsid w:val="00936C7C"/>
    <w:rsid w:val="00A46EF7"/>
    <w:rsid w:val="00AD212F"/>
    <w:rsid w:val="00D755C3"/>
    <w:rsid w:val="00D81D61"/>
    <w:rsid w:val="00E85732"/>
    <w:rsid w:val="00F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7</cp:revision>
  <dcterms:created xsi:type="dcterms:W3CDTF">2015-05-08T10:46:00Z</dcterms:created>
  <dcterms:modified xsi:type="dcterms:W3CDTF">2015-05-12T08:43:00Z</dcterms:modified>
</cp:coreProperties>
</file>