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89" w:rsidRPr="00476689" w:rsidRDefault="00476689" w:rsidP="0047668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76689">
        <w:rPr>
          <w:rFonts w:ascii="Times New Roman" w:hAnsi="Times New Roman" w:cs="Times New Roman"/>
          <w:b/>
          <w:color w:val="FF0000"/>
          <w:sz w:val="40"/>
          <w:szCs w:val="40"/>
        </w:rPr>
        <w:t>Митинг памяти.</w:t>
      </w:r>
    </w:p>
    <w:p w:rsidR="008127CB" w:rsidRDefault="0047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166" w:rsidRPr="00476689">
        <w:rPr>
          <w:rFonts w:ascii="Times New Roman" w:hAnsi="Times New Roman" w:cs="Times New Roman"/>
          <w:sz w:val="28"/>
          <w:szCs w:val="28"/>
        </w:rPr>
        <w:t xml:space="preserve">Семидесятая годовщина Великой Победы – это </w:t>
      </w:r>
      <w:r w:rsidR="00C002C3" w:rsidRPr="00476689">
        <w:rPr>
          <w:rFonts w:ascii="Times New Roman" w:hAnsi="Times New Roman" w:cs="Times New Roman"/>
          <w:sz w:val="28"/>
          <w:szCs w:val="28"/>
        </w:rPr>
        <w:t>глав</w:t>
      </w:r>
      <w:r w:rsidR="00690166" w:rsidRPr="00476689">
        <w:rPr>
          <w:rFonts w:ascii="Times New Roman" w:hAnsi="Times New Roman" w:cs="Times New Roman"/>
          <w:sz w:val="28"/>
          <w:szCs w:val="28"/>
        </w:rPr>
        <w:t>ный российский праздник в 2015 году. В этот день, каждый из присутствующих на митинге, вспоминал и думал о своём – о тех, кто не вернулся с фронта, о тех, кому посчастливилось выжить, о тех, кто</w:t>
      </w:r>
      <w:r w:rsidR="00C002C3" w:rsidRPr="00476689">
        <w:rPr>
          <w:rFonts w:ascii="Times New Roman" w:hAnsi="Times New Roman" w:cs="Times New Roman"/>
          <w:sz w:val="28"/>
          <w:szCs w:val="28"/>
        </w:rPr>
        <w:t xml:space="preserve"> </w:t>
      </w:r>
      <w:r w:rsidR="00690166" w:rsidRPr="00476689">
        <w:rPr>
          <w:rFonts w:ascii="Times New Roman" w:hAnsi="Times New Roman" w:cs="Times New Roman"/>
          <w:sz w:val="28"/>
          <w:szCs w:val="28"/>
        </w:rPr>
        <w:t>приближал день Победы в тылу.</w:t>
      </w:r>
      <w:r w:rsidR="00C002C3" w:rsidRPr="00476689">
        <w:rPr>
          <w:rFonts w:ascii="Times New Roman" w:hAnsi="Times New Roman" w:cs="Times New Roman"/>
          <w:sz w:val="28"/>
          <w:szCs w:val="28"/>
        </w:rPr>
        <w:t xml:space="preserve"> Для каждого из нас, независимо  от возраста и профессии, день Победы по-настоящему личный праздник. Праздник небывалой гордости за свой народ и праздник светлой грусти – по тем, кто отдал свою жизнь   во имя Родины.</w:t>
      </w:r>
      <w:bookmarkStart w:id="0" w:name="_GoBack"/>
      <w:bookmarkEnd w:id="0"/>
    </w:p>
    <w:p w:rsidR="00476689" w:rsidRDefault="00476689" w:rsidP="0047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89" w:rsidRDefault="00476689" w:rsidP="0047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1290" cy="2075291"/>
            <wp:effectExtent l="19050" t="0" r="960" b="0"/>
            <wp:docPr id="1" name="Рисунок 1" descr="\\server-vsh\NET_DOC\70-летие Победы\Новая папка (2)\DSCN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vsh\NET_DOC\70-летие Победы\Новая папка (2)\DSCN1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90" cy="20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1290" cy="2075291"/>
            <wp:effectExtent l="19050" t="0" r="960" b="0"/>
            <wp:docPr id="2" name="Рисунок 2" descr="\\server-vsh\NET_DOC\70-летие Победы\Новая папка (2)\DSCN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vsh\NET_DOC\70-летие Победы\Новая папка (2)\DSCN1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90" cy="207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89" w:rsidRPr="00476689" w:rsidRDefault="00476689" w:rsidP="004766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689">
        <w:rPr>
          <w:rFonts w:ascii="Times New Roman" w:hAnsi="Times New Roman" w:cs="Times New Roman"/>
          <w:i/>
          <w:sz w:val="24"/>
          <w:szCs w:val="24"/>
        </w:rPr>
        <w:t>Шествие Бессмертного полка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Выпускники. 9 класс</w:t>
      </w:r>
    </w:p>
    <w:p w:rsidR="00476689" w:rsidRDefault="00476689" w:rsidP="0047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89" w:rsidRDefault="00476689" w:rsidP="00476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689" w:rsidRDefault="00476689" w:rsidP="00476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3378" cy="2633019"/>
            <wp:effectExtent l="19050" t="0" r="1822" b="0"/>
            <wp:docPr id="3" name="Рисунок 3" descr="\\server-vsh\NET_DOC\70-летие Победы\Новая папка (2)\DSCN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vsh\NET_DOC\70-летие Победы\Новая папка (2)\DSCN1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78" cy="263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89" w:rsidRPr="00476689" w:rsidRDefault="00476689" w:rsidP="004766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7668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76689">
        <w:rPr>
          <w:rFonts w:ascii="Times New Roman" w:hAnsi="Times New Roman" w:cs="Times New Roman"/>
          <w:i/>
          <w:sz w:val="24"/>
          <w:szCs w:val="24"/>
        </w:rPr>
        <w:t>С труженицей тыла Макаровой Е.И.</w:t>
      </w:r>
    </w:p>
    <w:sectPr w:rsidR="00476689" w:rsidRPr="00476689" w:rsidSect="0047668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FC5"/>
    <w:rsid w:val="00130998"/>
    <w:rsid w:val="00476689"/>
    <w:rsid w:val="00642FC5"/>
    <w:rsid w:val="00690166"/>
    <w:rsid w:val="0075143C"/>
    <w:rsid w:val="00C002C3"/>
    <w:rsid w:val="00E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Волшебник</cp:lastModifiedBy>
  <cp:revision>3</cp:revision>
  <dcterms:created xsi:type="dcterms:W3CDTF">2015-05-12T14:23:00Z</dcterms:created>
  <dcterms:modified xsi:type="dcterms:W3CDTF">2015-05-13T08:23:00Z</dcterms:modified>
</cp:coreProperties>
</file>